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49" w:rsidRPr="003B2349" w:rsidRDefault="003B2349" w:rsidP="003B234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B234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D6E265D" wp14:editId="45C2838B">
            <wp:extent cx="669439" cy="860612"/>
            <wp:effectExtent l="19050" t="0" r="0" b="0"/>
            <wp:docPr id="3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49" w:rsidRPr="003B2349" w:rsidRDefault="003B2349" w:rsidP="003B234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B234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3B2349">
        <w:rPr>
          <w:rFonts w:ascii="Times New Roman" w:eastAsia="Times New Roman" w:hAnsi="Times New Roman" w:cs="Times New Roman"/>
          <w:sz w:val="28"/>
          <w:lang w:eastAsia="ru-RU"/>
        </w:rPr>
        <w:t>с.Красное</w:t>
      </w:r>
      <w:proofErr w:type="spellEnd"/>
      <w:r w:rsidRPr="003B234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B2349" w:rsidRPr="003B2349" w:rsidRDefault="003B2349" w:rsidP="003B234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B2349">
        <w:rPr>
          <w:rFonts w:ascii="Times New Roman" w:eastAsia="Times New Roman" w:hAnsi="Times New Roman" w:cs="Times New Roman"/>
          <w:sz w:val="28"/>
          <w:lang w:eastAsia="ru-RU"/>
        </w:rPr>
        <w:t>Симферопольского района Республики Крым</w:t>
      </w:r>
    </w:p>
    <w:p w:rsidR="003373C8" w:rsidRPr="003373C8" w:rsidRDefault="003373C8" w:rsidP="003B2349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3373C8" w:rsidRDefault="003B234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Совместный </w:t>
      </w:r>
      <w:proofErr w:type="spellStart"/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ф</w:t>
      </w:r>
      <w:r w:rsidR="00D9593F" w:rsidRPr="003373C8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леш</w:t>
      </w:r>
      <w:proofErr w:type="spellEnd"/>
      <w:r w:rsidR="00D9593F" w:rsidRPr="003373C8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-моб</w:t>
      </w: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родителей</w:t>
      </w:r>
      <w:r w:rsidR="006A32D1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, педагогов</w:t>
      </w: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и детей</w:t>
      </w:r>
      <w:r w:rsidR="00D9593F" w:rsidRPr="003373C8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«Дружба народов Крыма»</w:t>
      </w:r>
      <w:bookmarkStart w:id="0" w:name="_GoBack"/>
      <w:bookmarkEnd w:id="0"/>
    </w:p>
    <w:p w:rsid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2"/>
          <w:szCs w:val="42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49" w:rsidRDefault="003B234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C96859" w:rsidRPr="00C96859" w:rsidRDefault="00C42DF7" w:rsidP="00C968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проведения: 26</w:t>
      </w:r>
      <w:r w:rsidR="00C96859" w:rsidRPr="00C96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.02.2018 год</w:t>
      </w:r>
    </w:p>
    <w:p w:rsidR="00C96859" w:rsidRPr="00C96859" w:rsidRDefault="00C96859" w:rsidP="00C968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859" w:rsidRPr="00C96859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C968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Красное</w:t>
      </w:r>
    </w:p>
    <w:p w:rsidR="00C96859" w:rsidRPr="003373C8" w:rsidRDefault="00C96859" w:rsidP="00FE3C1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Реализация задач региональной программы по межкультурному образованию дошкольников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0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Крымский веночек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1" w:rsidRPr="00070DDC" w:rsidRDefault="00FE3C13" w:rsidP="00FE3C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B2349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комство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="003B2349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родителей 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народными играми, </w:t>
      </w:r>
      <w:r w:rsidR="003B2349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танцами, 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традициями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народов,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349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проживающих в Крыму. </w:t>
      </w:r>
    </w:p>
    <w:p w:rsidR="003373C8" w:rsidRPr="00070DDC" w:rsidRDefault="003B2349" w:rsidP="00FE3C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дошкольников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взаимодействие с родителями и педагогами любви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родной земле, уважение к тра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дициям своего народа и народов Крыма</w:t>
      </w:r>
      <w:r w:rsidR="003373C8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73C8" w:rsidRPr="00070DDC" w:rsidRDefault="003373C8" w:rsidP="006A32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уважительное отношение в общении с близкими и сверстниками, способствовать повышению уверенности в себе.</w:t>
      </w:r>
    </w:p>
    <w:p w:rsidR="003373C8" w:rsidRPr="00070DDC" w:rsidRDefault="003373C8" w:rsidP="006A32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к</w:t>
      </w:r>
      <w:r w:rsidR="00FE3C13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народному</w:t>
      </w:r>
      <w:r w:rsidR="00FE3C13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творчеству родного края, к окружающему миру.</w:t>
      </w:r>
    </w:p>
    <w:p w:rsidR="003373C8" w:rsidRPr="00070DDC" w:rsidRDefault="003373C8" w:rsidP="006A32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интерес к самобытности, фольклору</w:t>
      </w:r>
    </w:p>
    <w:p w:rsidR="003B2349" w:rsidRPr="00070DDC" w:rsidRDefault="003B2349" w:rsidP="003B23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родителей в образовательный процесс, развитие толерантного отношения к людям других национальностей.</w:t>
      </w:r>
    </w:p>
    <w:p w:rsidR="003B2349" w:rsidRDefault="00537248" w:rsidP="003B23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эффективного взаимодействия педагогов и родителей, сотрудничества.</w:t>
      </w:r>
    </w:p>
    <w:p w:rsidR="00537248" w:rsidRPr="00070DDC" w:rsidRDefault="00537248" w:rsidP="0053724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3C8" w:rsidRDefault="006A32D1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72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старший воспитатель Дубина В.А.</w:t>
      </w:r>
    </w:p>
    <w:p w:rsidR="00537248" w:rsidRPr="00537248" w:rsidRDefault="00395097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Дата проведения: 26</w:t>
      </w:r>
      <w:r w:rsidR="00537248" w:rsidRPr="005372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.02.2018 год</w:t>
      </w:r>
    </w:p>
    <w:p w:rsidR="006A32D1" w:rsidRPr="00070DDC" w:rsidRDefault="006A32D1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«Так хочется, чтоб мир и дружба правили страной,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планете не было войны и наступил покой,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границы все исчезли без следа,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доверие и братство было на земле всегда»</w:t>
      </w:r>
    </w:p>
    <w:p w:rsidR="00FE3C13" w:rsidRPr="00070DDC" w:rsidRDefault="00FE3C13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 когда бы мы с вами не находились, нас всегда окружают люди разных национальностей. Исторически сложилось так, что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 – Родина разных народов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говорящих на 175 разных языках (последняя перепись 2015, исповедующих разные религии, отличающихся самобытностью культур и менталитетов. Но ведь это и интересно!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 мы разные, так что же?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– Люди, мы – похожи!»</w:t>
      </w: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95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рассказать вам одну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притчу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6BF" w:rsidRPr="00395097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«Встретились однажды белый человек и чернокожий. Белый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уродлив! Как будто весь вымазан сажей!»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Черный презрительно сморщился и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 ты уродлив белый! Как будто тебя всего обернули белой бумагой!»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Спорили они, спорили, никак не могли прийти к согласию. И решили пойти к мудрецу. Выслушав их, мудрец сказал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белому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«Посмотри, как красив твой черный брат! Он черен как южная ночь, и в ней,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подобно звездам, сияют его глаза…». Затем мудрец обратился к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чернокожему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«А ты, друг, посмотри, как красив твой белый брат! </w:t>
      </w:r>
      <w:proofErr w:type="gram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красив, как сверкающий белый снег, что лежит на вершинах гор, а волосы его цвета солнца…». Черный человек и белый устыдились своего спора и помирились. А мудрец думал о будущем. И представлялась ему такая картина… Кружатся в веселом хороводе, танцуя и распевая песни, белые, черные, желтые люди. С любовью смотрят друг на друга. И перекрывает звуки музыки и песен чей-то молодой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50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«Как хорошо, что все мы разные. А то жить было бы так скучно!»</w:t>
      </w:r>
      <w:r w:rsidRPr="0039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238BA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Веками взаимопонимание и взаимопомощь людей разных культур были основой исторического развития нации. Ведь цивилизованным в мире считают такого человека, который знает и уважает не только культуру своего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культуру других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мы разные, но все мы вместе, одна большая семья, которая старается жить в мире, дружбе и согласии.</w:t>
      </w:r>
    </w:p>
    <w:p w:rsidR="006A32D1" w:rsidRPr="00070DDC" w:rsidRDefault="006A32D1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точно подметил поэт Ю. 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Энтин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нас особенные люди.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proofErr w:type="gram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</w:t>
      </w:r>
      <w:proofErr w:type="gram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многих стран.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воздают Христу и Будде,</w:t>
      </w:r>
    </w:p>
    <w:p w:rsidR="009716BF" w:rsidRPr="00070DDC" w:rsidRDefault="009716BF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дружат Тора и Коран…»</w:t>
      </w:r>
    </w:p>
    <w:p w:rsidR="00C238BA" w:rsidRPr="00070DDC" w:rsidRDefault="00C238BA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«Будущее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Крыма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сохранении великого достояния культуры всех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716BF" w:rsidRPr="00070DDC" w:rsidRDefault="00395097" w:rsidP="00C23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Сегодня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емного коснемся вопросов истории, наших обрядов,</w:t>
      </w:r>
      <w:r w:rsidR="00871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традиций и обычаев.</w:t>
      </w:r>
    </w:p>
    <w:p w:rsidR="006A32D1" w:rsidRPr="00070DDC" w:rsidRDefault="006A32D1" w:rsidP="00C23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37B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85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-это моя Родина</w:t>
      </w:r>
    </w:p>
    <w:p w:rsidR="00C85688" w:rsidRPr="0087137B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137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-Крим – це моя Батьківщина</w:t>
      </w:r>
    </w:p>
    <w:p w:rsidR="00C85688" w:rsidRPr="00070DDC" w:rsidRDefault="009716BF" w:rsidP="00C856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Ветаним</w:t>
      </w:r>
      <w:proofErr w:type="spellEnd"/>
    </w:p>
    <w:p w:rsidR="0087137B" w:rsidRDefault="0087137B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37B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Педагог 1.</w:t>
      </w:r>
      <w:r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–это Родина моих предков. Здесь родились мои мама и папа.</w:t>
      </w:r>
    </w:p>
    <w:p w:rsidR="0087137B" w:rsidRPr="0087137B" w:rsidRDefault="0087137B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 Крим – це Батьківщина моїх батьків. У цьому місці народилися моя матуся та татусь.</w:t>
      </w: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бабаларымин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Ветаны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Меным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бабам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анам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догулдлар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Кырымда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37B" w:rsidRDefault="0087137B" w:rsidP="00871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- 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16BF"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чудо сад</w:t>
      </w:r>
    </w:p>
    <w:p w:rsidR="0087137B" w:rsidRPr="0087137B" w:rsidRDefault="0087137B" w:rsidP="00871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- Крим – це дивовижний сад.</w:t>
      </w:r>
    </w:p>
    <w:p w:rsidR="009716BF" w:rsidRDefault="0087137B" w:rsidP="00871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гузель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бахча.</w:t>
      </w:r>
    </w:p>
    <w:p w:rsidR="007863D4" w:rsidRPr="00070DDC" w:rsidRDefault="007863D4" w:rsidP="00871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37B" w:rsidRPr="0087137B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Педагог</w:t>
      </w:r>
      <w:r w:rsidR="006A32D1"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2.</w:t>
      </w:r>
      <w:r w:rsidRPr="007863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 –это Черное море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райские места</w:t>
      </w:r>
      <w:r w:rsidR="0087137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87137B" w:rsidRPr="0087137B" w:rsidRDefault="0087137B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 Крим – це Чорне море це райське м</w:t>
      </w:r>
      <w:r w:rsidR="007863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істо.</w:t>
      </w:r>
    </w:p>
    <w:p w:rsidR="009716BF" w:rsidRPr="00070DDC" w:rsidRDefault="0087137B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Къара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дениз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дженнетим</w:t>
      </w:r>
      <w:proofErr w:type="spellEnd"/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63D4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Педагог 3.</w:t>
      </w:r>
      <w:r w:rsidRPr="007863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–это южных гор крутая высота</w:t>
      </w:r>
    </w:p>
    <w:p w:rsidR="007863D4" w:rsidRPr="007863D4" w:rsidRDefault="007863D4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 Це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южних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гір недосяжна круча.</w:t>
      </w: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Къырымнин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даглари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кокке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бакъа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63D4" w:rsidRDefault="007863D4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Педагог 1</w:t>
      </w:r>
      <w:r w:rsidR="009716BF" w:rsidRPr="007863D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9716BF" w:rsidRPr="007863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9716BF"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–это степь и заповедные места</w:t>
      </w:r>
    </w:p>
    <w:p w:rsidR="007863D4" w:rsidRPr="007863D4" w:rsidRDefault="007863D4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Крим – це  безкрайні степи і заповідні міста. </w:t>
      </w:r>
    </w:p>
    <w:p w:rsidR="00703790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Къырымнин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чоллери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сакълангар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ерлери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3F35" w:rsidRDefault="00563F35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</w:pPr>
      <w:r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Педагог 2</w:t>
      </w:r>
      <w:r w:rsidR="009716BF"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9716BF" w:rsidRPr="00563F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63F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Ю.М. 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sz w:val="28"/>
          <w:szCs w:val="28"/>
        </w:rPr>
        <w:t>Послушайте как о Чёрном море писала украинская поэтесса Леся Украинка.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Вже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сонечко</w:t>
      </w:r>
      <w:proofErr w:type="spellEnd"/>
      <w:r w:rsidRPr="00563F35">
        <w:rPr>
          <w:i/>
          <w:iCs/>
          <w:sz w:val="28"/>
          <w:szCs w:val="28"/>
        </w:rPr>
        <w:t xml:space="preserve"> в </w:t>
      </w:r>
      <w:proofErr w:type="spellStart"/>
      <w:r w:rsidRPr="00563F35">
        <w:rPr>
          <w:i/>
          <w:iCs/>
          <w:sz w:val="28"/>
          <w:szCs w:val="28"/>
        </w:rPr>
        <w:t>морі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сіда</w:t>
      </w:r>
      <w:proofErr w:type="spellEnd"/>
      <w:r w:rsidRPr="00563F35">
        <w:rPr>
          <w:i/>
          <w:iCs/>
          <w:sz w:val="28"/>
          <w:szCs w:val="28"/>
        </w:rPr>
        <w:t>;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У тихому </w:t>
      </w:r>
      <w:proofErr w:type="spellStart"/>
      <w:r w:rsidRPr="00563F35">
        <w:rPr>
          <w:i/>
          <w:iCs/>
          <w:sz w:val="28"/>
          <w:szCs w:val="28"/>
        </w:rPr>
        <w:t>морі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темніє</w:t>
      </w:r>
      <w:proofErr w:type="spellEnd"/>
      <w:r w:rsidRPr="00563F35">
        <w:rPr>
          <w:i/>
          <w:iCs/>
          <w:sz w:val="28"/>
          <w:szCs w:val="28"/>
        </w:rPr>
        <w:t>;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Прозора</w:t>
      </w:r>
      <w:proofErr w:type="spellEnd"/>
      <w:r w:rsidRPr="00563F35">
        <w:rPr>
          <w:i/>
          <w:iCs/>
          <w:sz w:val="28"/>
          <w:szCs w:val="28"/>
        </w:rPr>
        <w:t xml:space="preserve">, </w:t>
      </w:r>
      <w:proofErr w:type="spellStart"/>
      <w:r w:rsidRPr="00563F35">
        <w:rPr>
          <w:i/>
          <w:iCs/>
          <w:sz w:val="28"/>
          <w:szCs w:val="28"/>
        </w:rPr>
        <w:t>глибока</w:t>
      </w:r>
      <w:proofErr w:type="spellEnd"/>
      <w:r w:rsidRPr="00563F35">
        <w:rPr>
          <w:i/>
          <w:iCs/>
          <w:sz w:val="28"/>
          <w:szCs w:val="28"/>
        </w:rPr>
        <w:t xml:space="preserve"> вода,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Немов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оксамит</w:t>
      </w:r>
      <w:proofErr w:type="spellEnd"/>
      <w:r w:rsidRPr="00563F35">
        <w:rPr>
          <w:i/>
          <w:iCs/>
          <w:sz w:val="28"/>
          <w:szCs w:val="28"/>
        </w:rPr>
        <w:t xml:space="preserve">, </w:t>
      </w:r>
      <w:proofErr w:type="spellStart"/>
      <w:r w:rsidRPr="00563F35">
        <w:rPr>
          <w:i/>
          <w:iCs/>
          <w:sz w:val="28"/>
          <w:szCs w:val="28"/>
        </w:rPr>
        <w:t>зеленіє</w:t>
      </w:r>
      <w:proofErr w:type="spellEnd"/>
      <w:r w:rsidRPr="00563F35">
        <w:rPr>
          <w:i/>
          <w:iCs/>
          <w:sz w:val="28"/>
          <w:szCs w:val="28"/>
        </w:rPr>
        <w:t>.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На </w:t>
      </w:r>
      <w:proofErr w:type="spellStart"/>
      <w:r w:rsidRPr="00563F35">
        <w:rPr>
          <w:i/>
          <w:iCs/>
          <w:sz w:val="28"/>
          <w:szCs w:val="28"/>
        </w:rPr>
        <w:t>хвилях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зелених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тремтять</w:t>
      </w:r>
      <w:proofErr w:type="spellEnd"/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Червонії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іскри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блискучі</w:t>
      </w:r>
      <w:proofErr w:type="spellEnd"/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І </w:t>
      </w:r>
      <w:proofErr w:type="spellStart"/>
      <w:r w:rsidRPr="00563F35">
        <w:rPr>
          <w:i/>
          <w:iCs/>
          <w:sz w:val="28"/>
          <w:szCs w:val="28"/>
        </w:rPr>
        <w:t>ясним</w:t>
      </w:r>
      <w:proofErr w:type="spellEnd"/>
      <w:r w:rsidRPr="00563F35">
        <w:rPr>
          <w:i/>
          <w:iCs/>
          <w:sz w:val="28"/>
          <w:szCs w:val="28"/>
        </w:rPr>
        <w:t xml:space="preserve"> огнем </w:t>
      </w:r>
      <w:proofErr w:type="spellStart"/>
      <w:r w:rsidRPr="00563F35">
        <w:rPr>
          <w:i/>
          <w:iCs/>
          <w:sz w:val="28"/>
          <w:szCs w:val="28"/>
        </w:rPr>
        <w:t>миготять</w:t>
      </w:r>
      <w:proofErr w:type="spellEnd"/>
      <w:r w:rsidRPr="00563F35">
        <w:rPr>
          <w:i/>
          <w:iCs/>
          <w:sz w:val="28"/>
          <w:szCs w:val="28"/>
        </w:rPr>
        <w:t>,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Мов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блискавка</w:t>
      </w:r>
      <w:proofErr w:type="spellEnd"/>
      <w:r w:rsidRPr="00563F35">
        <w:rPr>
          <w:i/>
          <w:iCs/>
          <w:sz w:val="28"/>
          <w:szCs w:val="28"/>
        </w:rPr>
        <w:t xml:space="preserve"> з </w:t>
      </w:r>
      <w:proofErr w:type="spellStart"/>
      <w:r w:rsidRPr="00563F35">
        <w:rPr>
          <w:i/>
          <w:iCs/>
          <w:sz w:val="28"/>
          <w:szCs w:val="28"/>
        </w:rPr>
        <w:t>темної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тучі</w:t>
      </w:r>
      <w:proofErr w:type="spellEnd"/>
      <w:r w:rsidRPr="00563F35">
        <w:rPr>
          <w:i/>
          <w:iCs/>
          <w:sz w:val="28"/>
          <w:szCs w:val="28"/>
        </w:rPr>
        <w:t>.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А де </w:t>
      </w:r>
      <w:proofErr w:type="spellStart"/>
      <w:r w:rsidRPr="00563F35">
        <w:rPr>
          <w:i/>
          <w:iCs/>
          <w:sz w:val="28"/>
          <w:szCs w:val="28"/>
        </w:rPr>
        <w:t>корабель</w:t>
      </w:r>
      <w:proofErr w:type="spellEnd"/>
      <w:r w:rsidRPr="00563F35">
        <w:rPr>
          <w:i/>
          <w:iCs/>
          <w:sz w:val="28"/>
          <w:szCs w:val="28"/>
        </w:rPr>
        <w:t xml:space="preserve"> наш </w:t>
      </w:r>
      <w:proofErr w:type="spellStart"/>
      <w:r w:rsidRPr="00563F35">
        <w:rPr>
          <w:i/>
          <w:iCs/>
          <w:sz w:val="28"/>
          <w:szCs w:val="28"/>
        </w:rPr>
        <w:t>пробіг</w:t>
      </w:r>
      <w:proofErr w:type="spellEnd"/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Дорога там </w:t>
      </w:r>
      <w:proofErr w:type="spellStart"/>
      <w:r w:rsidRPr="00563F35">
        <w:rPr>
          <w:i/>
          <w:iCs/>
          <w:sz w:val="28"/>
          <w:szCs w:val="28"/>
        </w:rPr>
        <w:t>довга</w:t>
      </w:r>
      <w:proofErr w:type="spellEnd"/>
      <w:r w:rsidRPr="00563F35">
        <w:rPr>
          <w:i/>
          <w:iCs/>
          <w:sz w:val="28"/>
          <w:szCs w:val="28"/>
        </w:rPr>
        <w:t xml:space="preserve"> й широка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563F35">
        <w:rPr>
          <w:i/>
          <w:iCs/>
          <w:sz w:val="28"/>
          <w:szCs w:val="28"/>
        </w:rPr>
        <w:t>Біліє,як</w:t>
      </w:r>
      <w:proofErr w:type="spellEnd"/>
      <w:proofErr w:type="gram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мармур</w:t>
      </w:r>
      <w:proofErr w:type="spellEnd"/>
      <w:r w:rsidRPr="00563F35">
        <w:rPr>
          <w:i/>
          <w:iCs/>
          <w:sz w:val="28"/>
          <w:szCs w:val="28"/>
        </w:rPr>
        <w:t xml:space="preserve">, як </w:t>
      </w:r>
      <w:proofErr w:type="spellStart"/>
      <w:r w:rsidRPr="00563F35">
        <w:rPr>
          <w:i/>
          <w:iCs/>
          <w:sz w:val="28"/>
          <w:szCs w:val="28"/>
        </w:rPr>
        <w:t>сніг</w:t>
      </w:r>
      <w:proofErr w:type="spellEnd"/>
      <w:r w:rsidRPr="00563F35">
        <w:rPr>
          <w:i/>
          <w:iCs/>
          <w:sz w:val="28"/>
          <w:szCs w:val="28"/>
        </w:rPr>
        <w:t>,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І </w:t>
      </w:r>
      <w:proofErr w:type="spellStart"/>
      <w:r w:rsidRPr="00563F35">
        <w:rPr>
          <w:i/>
          <w:iCs/>
          <w:sz w:val="28"/>
          <w:szCs w:val="28"/>
        </w:rPr>
        <w:t>ледве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примітно</w:t>
      </w:r>
      <w:proofErr w:type="spellEnd"/>
      <w:r w:rsidRPr="00563F35">
        <w:rPr>
          <w:i/>
          <w:iCs/>
          <w:sz w:val="28"/>
          <w:szCs w:val="28"/>
        </w:rPr>
        <w:t xml:space="preserve"> для ока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Рожевіє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пінистий</w:t>
      </w:r>
      <w:proofErr w:type="spellEnd"/>
      <w:r w:rsidRPr="00563F35">
        <w:rPr>
          <w:i/>
          <w:iCs/>
          <w:sz w:val="28"/>
          <w:szCs w:val="28"/>
        </w:rPr>
        <w:t xml:space="preserve"> край;</w:t>
      </w:r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То </w:t>
      </w:r>
      <w:proofErr w:type="spellStart"/>
      <w:r w:rsidRPr="00563F35">
        <w:rPr>
          <w:i/>
          <w:iCs/>
          <w:sz w:val="28"/>
          <w:szCs w:val="28"/>
        </w:rPr>
        <w:t>іскра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заблисне</w:t>
      </w:r>
      <w:proofErr w:type="spellEnd"/>
      <w:r w:rsidRPr="00563F35">
        <w:rPr>
          <w:i/>
          <w:iCs/>
          <w:sz w:val="28"/>
          <w:szCs w:val="28"/>
        </w:rPr>
        <w:t xml:space="preserve">, то </w:t>
      </w:r>
      <w:proofErr w:type="spellStart"/>
      <w:r w:rsidRPr="00563F35">
        <w:rPr>
          <w:i/>
          <w:iCs/>
          <w:sz w:val="28"/>
          <w:szCs w:val="28"/>
        </w:rPr>
        <w:t>згасне</w:t>
      </w:r>
      <w:proofErr w:type="spellEnd"/>
    </w:p>
    <w:p w:rsidR="00563F35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3F35">
        <w:rPr>
          <w:i/>
          <w:iCs/>
          <w:sz w:val="28"/>
          <w:szCs w:val="28"/>
        </w:rPr>
        <w:t xml:space="preserve">Ось </w:t>
      </w:r>
      <w:proofErr w:type="spellStart"/>
      <w:r w:rsidRPr="00563F35">
        <w:rPr>
          <w:i/>
          <w:iCs/>
          <w:sz w:val="28"/>
          <w:szCs w:val="28"/>
        </w:rPr>
        <w:t>промінь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останній</w:t>
      </w:r>
      <w:proofErr w:type="spellEnd"/>
      <w:r w:rsidRPr="00563F35">
        <w:rPr>
          <w:i/>
          <w:iCs/>
          <w:sz w:val="28"/>
          <w:szCs w:val="28"/>
        </w:rPr>
        <w:t>! Прощай,</w:t>
      </w:r>
    </w:p>
    <w:p w:rsidR="006A32D1" w:rsidRPr="00563F35" w:rsidRDefault="00563F35" w:rsidP="00563F3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563F35">
        <w:rPr>
          <w:i/>
          <w:iCs/>
          <w:sz w:val="28"/>
          <w:szCs w:val="28"/>
        </w:rPr>
        <w:t>Веселеє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сонечко</w:t>
      </w:r>
      <w:proofErr w:type="spellEnd"/>
      <w:r w:rsidRPr="00563F35">
        <w:rPr>
          <w:i/>
          <w:iCs/>
          <w:sz w:val="28"/>
          <w:szCs w:val="28"/>
        </w:rPr>
        <w:t xml:space="preserve"> </w:t>
      </w:r>
      <w:proofErr w:type="spellStart"/>
      <w:r w:rsidRPr="00563F35">
        <w:rPr>
          <w:i/>
          <w:iCs/>
          <w:sz w:val="28"/>
          <w:szCs w:val="28"/>
        </w:rPr>
        <w:t>ясне</w:t>
      </w:r>
      <w:proofErr w:type="spellEnd"/>
      <w:r w:rsidRPr="00563F35">
        <w:rPr>
          <w:i/>
          <w:iCs/>
          <w:sz w:val="28"/>
          <w:szCs w:val="28"/>
        </w:rPr>
        <w:t>!</w:t>
      </w:r>
    </w:p>
    <w:p w:rsidR="009716BF" w:rsidRPr="00563F35" w:rsidRDefault="00703790" w:rsidP="0070379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едагог 1.</w:t>
      </w:r>
      <w:r w:rsid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Н.Ю.</w:t>
      </w:r>
      <w:r w:rsidR="009716BF"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703790" w:rsidRPr="00070DDC" w:rsidRDefault="009716BF" w:rsidP="007037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 я живу в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Крыму</w:t>
      </w:r>
      <w:r w:rsidR="00703790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пищу дать уму.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Говорить по-русски плавно, по-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 чуть гортанно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03790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у</w:t>
      </w:r>
      <w:proofErr w:type="spell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краинской</w:t>
      </w:r>
      <w:proofErr w:type="spell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речью </w:t>
      </w:r>
      <w:r w:rsidR="00703790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напевной…Я смогу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703790" w:rsidRPr="00070DDC" w:rsidRDefault="00703790" w:rsidP="007037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</w:t>
      </w:r>
      <w:r w:rsidR="00C238BA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«Симферополь</w:t>
      </w:r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="009716BF" w:rsidRPr="00070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язык»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-Говорить я так привык</w:t>
      </w:r>
      <w:r w:rsid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</w:t>
      </w:r>
      <w:r w:rsidR="00C238BA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proofErr w:type="spellStart"/>
      <w:r w:rsidR="00C238BA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uk-UA" w:eastAsia="ru-RU"/>
        </w:rPr>
        <w:t>імферополь</w:t>
      </w:r>
      <w:proofErr w:type="spellEnd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Крим</w:t>
      </w:r>
      <w:proofErr w:type="spellEnd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мова</w:t>
      </w:r>
      <w:proofErr w:type="spellEnd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,-Повторять готов</w:t>
      </w:r>
      <w:r w:rsid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снова.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Акъмеджит</w:t>
      </w:r>
      <w:proofErr w:type="spellEnd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тиль, </w:t>
      </w:r>
      <w:proofErr w:type="spellStart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Къырым</w:t>
      </w:r>
      <w:proofErr w:type="spellEnd"/>
      <w:r w:rsidR="009716BF"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16BF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Поддержите мой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порыв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учу цепочки слов –Полиглотом стать готов</w:t>
      </w:r>
      <w:r w:rsid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9716BF" w:rsidRDefault="00563F35" w:rsidP="003373C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Педагог 3.</w:t>
      </w:r>
      <w:r w:rsidRPr="00563F3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 xml:space="preserve"> Ш.Є.</w:t>
      </w:r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гузель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шей,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корюшкенде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адамлар</w:t>
      </w:r>
      <w:proofErr w:type="spellEnd"/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Бир-бирини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урьмет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юректен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Мераба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–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кулюмсиреп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селямлар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Башын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саллар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корьсе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биле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эректен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097" w:rsidRPr="00395097" w:rsidRDefault="00395097" w:rsidP="0039509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2.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Йылдызлар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селям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липильдеп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акъшамы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ашыкъларгъа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козь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къымып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097" w:rsidRP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Къушлар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биле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селямлаша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чивильдеп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5097" w:rsidRDefault="00395097" w:rsidP="0039509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эрте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танъ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чыкъына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ювунып</w:t>
      </w:r>
      <w:proofErr w:type="spellEnd"/>
      <w:r w:rsidRPr="003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6BA9" w:rsidRPr="00066BA9" w:rsidRDefault="00066BA9" w:rsidP="00066BA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Verdana" w:hAnsi="Verdana"/>
          <w:sz w:val="20"/>
          <w:szCs w:val="20"/>
          <w:shd w:val="clear" w:color="auto" w:fill="BABAB0"/>
        </w:rPr>
        <w:t xml:space="preserve">Встреча людей — несравненная </w:t>
      </w:r>
      <w:proofErr w:type="gramStart"/>
      <w:r w:rsidRPr="00066BA9">
        <w:rPr>
          <w:rFonts w:ascii="Verdana" w:hAnsi="Verdana"/>
          <w:sz w:val="20"/>
          <w:szCs w:val="20"/>
          <w:shd w:val="clear" w:color="auto" w:fill="BABAB0"/>
        </w:rPr>
        <w:t>вещь: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Радостью</w:t>
      </w:r>
      <w:proofErr w:type="gramEnd"/>
      <w:r w:rsidRPr="00066BA9">
        <w:rPr>
          <w:rFonts w:ascii="Verdana" w:hAnsi="Verdana"/>
          <w:sz w:val="20"/>
          <w:szCs w:val="20"/>
          <w:shd w:val="clear" w:color="auto" w:fill="BABAB0"/>
        </w:rPr>
        <w:t xml:space="preserve"> светятся лица,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И уважения полная речь,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Как драгоценность, искрится.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— Мир вам! — уста произносят. Глава ж —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 xml:space="preserve">В чистосердечном </w:t>
      </w:r>
      <w:proofErr w:type="gramStart"/>
      <w:r w:rsidRPr="00066BA9">
        <w:rPr>
          <w:rFonts w:ascii="Verdana" w:hAnsi="Verdana"/>
          <w:sz w:val="20"/>
          <w:szCs w:val="20"/>
          <w:shd w:val="clear" w:color="auto" w:fill="BABAB0"/>
        </w:rPr>
        <w:t>поклоне.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—</w:t>
      </w:r>
      <w:proofErr w:type="gramEnd"/>
      <w:r w:rsidRPr="00066BA9">
        <w:rPr>
          <w:rFonts w:ascii="Verdana" w:hAnsi="Verdana"/>
          <w:sz w:val="20"/>
          <w:szCs w:val="20"/>
          <w:shd w:val="clear" w:color="auto" w:fill="BABAB0"/>
        </w:rPr>
        <w:t xml:space="preserve"> Пусть же на дом столь приветливый ваш</w:t>
      </w:r>
      <w:r w:rsidRPr="00066BA9">
        <w:rPr>
          <w:rFonts w:ascii="Verdana" w:hAnsi="Verdana"/>
          <w:sz w:val="20"/>
          <w:szCs w:val="20"/>
        </w:rPr>
        <w:br/>
      </w:r>
      <w:r w:rsidRPr="00066BA9">
        <w:rPr>
          <w:rFonts w:ascii="Verdana" w:hAnsi="Verdana"/>
          <w:sz w:val="20"/>
          <w:szCs w:val="20"/>
          <w:shd w:val="clear" w:color="auto" w:fill="BABAB0"/>
        </w:rPr>
        <w:t>Бог свою милость уронит!</w:t>
      </w:r>
    </w:p>
    <w:p w:rsidR="000257B4" w:rsidRDefault="000257B4" w:rsidP="00563F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716BF" w:rsidRPr="007863D4" w:rsidRDefault="007863D4" w:rsidP="00563F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863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703790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«Очень много слов на свете, </w:t>
      </w:r>
      <w:proofErr w:type="gram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снежинок у зимы </w:t>
      </w:r>
    </w:p>
    <w:p w:rsidR="003B2349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возьмем, к примеру, 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Слово </w:t>
      </w:r>
      <w:proofErr w:type="gram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Мен»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слово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Биз</w:t>
      </w:r>
      <w:proofErr w:type="spell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B2349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свете одиноко, в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очень много прока.</w:t>
      </w:r>
    </w:p>
    <w:p w:rsidR="003B2349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Одному или одной,</w:t>
      </w:r>
      <w:r w:rsidR="003B2349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справится с бедой.</w:t>
      </w:r>
    </w:p>
    <w:p w:rsidR="003B2349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сильней чем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03790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– семья </w:t>
      </w:r>
      <w:proofErr w:type="gramStart"/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Къоранта</w:t>
      </w:r>
      <w:proofErr w:type="spell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– друзья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Достлар</w:t>
      </w:r>
      <w:proofErr w:type="spell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9716BF" w:rsidRPr="00070DDC" w:rsidRDefault="009716BF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 </w:t>
      </w:r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Миллет</w:t>
      </w:r>
      <w:proofErr w:type="spellEnd"/>
      <w:r w:rsidRPr="00070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– едины, вместе мы непобедимы»</w:t>
      </w:r>
    </w:p>
    <w:p w:rsidR="00703790" w:rsidRPr="00070DDC" w:rsidRDefault="00703790" w:rsidP="003373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95097" w:rsidRDefault="009716BF" w:rsidP="003B2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716BF" w:rsidRPr="00395097" w:rsidRDefault="009716BF" w:rsidP="003B2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притча о </w:t>
      </w:r>
      <w:r w:rsidRPr="003950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Крыме</w:t>
      </w:r>
    </w:p>
    <w:p w:rsidR="009716BF" w:rsidRPr="00070DDC" w:rsidRDefault="009716BF" w:rsidP="003B2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«Одного старца спросили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097" w:rsidRPr="00395097" w:rsidRDefault="009716BF" w:rsidP="003950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На что похож </w:t>
      </w:r>
      <w:r w:rsidRPr="003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Крым</w:t>
      </w:r>
      <w:r w:rsidRPr="0039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395097" w:rsidRDefault="009716BF" w:rsidP="003950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гроздь винограда, - не задумываясь, ответил старец.</w:t>
      </w:r>
    </w:p>
    <w:p w:rsidR="009716BF" w:rsidRPr="00070DDC" w:rsidRDefault="009716BF" w:rsidP="003950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 – удивились люди.</w:t>
      </w:r>
    </w:p>
    <w:p w:rsidR="009716BF" w:rsidRPr="00070DDC" w:rsidRDefault="009716BF" w:rsidP="003B2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гроздь винограда состоит из множества сочных, вкусных красивых и богатых витаминами ягод, так и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богат множеством прекрасных мест – это и море, и леса, и горы, и степи, богатые растительным и животным миром. Если сравнить контур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Крыма с гроздью винограда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сразу видно, как они похожи по форме. И, конечно же, люди.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принадлежит к тем местам, где проживают люди многих национальностей, со своими традициями, праздниками. Это 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русские,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крымские татары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украинцы, евреи и многие другие. Все эти люди живут одной дружной семьей, так же как ягодки на виноградной грозди. Вот почему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 на виноградную гроздь».</w:t>
      </w:r>
    </w:p>
    <w:p w:rsidR="009716BF" w:rsidRPr="00070DDC" w:rsidRDefault="009716BF" w:rsidP="006A32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0BBE" w:rsidRPr="00395097" w:rsidRDefault="009716BF" w:rsidP="00D024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 </w:t>
      </w:r>
      <w:r w:rsidRPr="00070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есть свои символы</w:t>
      </w:r>
      <w:r w:rsidR="006A0BBE" w:rsidRP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 герб, гимн Крыма.</w:t>
      </w:r>
      <w:r w:rsidR="00070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0BBE" w:rsidRPr="0039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(звучит </w:t>
      </w:r>
      <w:r w:rsidR="00070DDC" w:rsidRPr="00395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гимн Крыма)</w:t>
      </w:r>
    </w:p>
    <w:p w:rsidR="00D9593F" w:rsidRPr="00070DDC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наше мероприятие пройдет в </w:t>
      </w:r>
      <w:r w:rsidR="00070DDC" w:rsidRPr="00964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форме </w:t>
      </w:r>
      <w:proofErr w:type="spellStart"/>
      <w:r w:rsidR="00070DDC" w:rsidRPr="00964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флеш</w:t>
      </w:r>
      <w:proofErr w:type="spellEnd"/>
      <w:r w:rsidR="00070DDC" w:rsidRPr="00964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-моба</w:t>
      </w:r>
      <w:r w:rsidR="00070DDC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 народов Крыма»</w:t>
      </w:r>
    </w:p>
    <w:p w:rsidR="00D9593F" w:rsidRPr="00070DDC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дружба крепни год от года!</w:t>
      </w:r>
    </w:p>
    <w:p w:rsidR="00D9593F" w:rsidRPr="00070DDC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сгиньте признаки войны.</w:t>
      </w:r>
    </w:p>
    <w:p w:rsidR="00D9593F" w:rsidRPr="00070DDC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мир, и счастье, и свобода!</w:t>
      </w:r>
    </w:p>
    <w:p w:rsidR="00070DDC" w:rsidRDefault="00D024CA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9593F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а что больше всего любят дети? Конечно же,</w:t>
      </w:r>
      <w:r w:rsid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танцевать, 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D9593F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! Игра – пожалуй, любимое занятие многих, причем как детей, так и взрослых! Игры</w:t>
      </w:r>
      <w:r w:rsid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D9593F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– развлекательные, обучающие, спортивные и, конечно же - народные.</w:t>
      </w:r>
    </w:p>
    <w:p w:rsidR="00C4193E" w:rsidRDefault="00D024CA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первыми нас «введут» в мир народо</w:t>
      </w:r>
      <w:r w:rsidR="00C4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воспитанники </w:t>
      </w:r>
    </w:p>
    <w:p w:rsidR="00D024CA" w:rsidRPr="00C4193E" w:rsidRDefault="00C4193E" w:rsidP="003B234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419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 мл.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C419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гр. танец «Веселые матрешки»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D9593F" w:rsidRPr="00C4193E" w:rsidRDefault="009643F3" w:rsidP="003B234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9593F"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нашу программу продолжают ребята </w:t>
      </w:r>
      <w:r w:rsidR="00C4193E" w:rsidRPr="00C419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старшей группы с «Русским танцем»</w:t>
      </w:r>
    </w:p>
    <w:p w:rsidR="00D9593F" w:rsidRPr="00070DDC" w:rsidRDefault="00C4193E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 предлагаю</w:t>
      </w:r>
      <w:r w:rsidR="00D9593F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</w:t>
      </w:r>
      <w:r w:rsidR="00D9593F" w:rsidRPr="00C41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русскую народную игру</w:t>
      </w:r>
      <w:r w:rsidR="00D9593F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называется она «Золотые ворота».</w:t>
      </w:r>
    </w:p>
    <w:p w:rsidR="000257B4" w:rsidRDefault="000257B4" w:rsidP="003B2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93F" w:rsidRPr="00070DDC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давних времён нашими предками с самого рождения произносится одно слово, понятное на всех языках: мамочка, </w:t>
      </w:r>
      <w:proofErr w:type="spellStart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матуся</w:t>
      </w:r>
      <w:proofErr w:type="spellEnd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анашка</w:t>
      </w:r>
      <w:proofErr w:type="spellEnd"/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93F" w:rsidRDefault="00083EA9" w:rsidP="003B2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мамочек, всех национальностей, наш следующий номер.</w:t>
      </w:r>
    </w:p>
    <w:p w:rsidR="00083EA9" w:rsidRPr="00083EA9" w:rsidRDefault="00083EA9" w:rsidP="003B23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3E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Средняя группа «Танец для мамы»</w:t>
      </w:r>
    </w:p>
    <w:p w:rsidR="00D9593F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с вами </w:t>
      </w:r>
      <w:r w:rsidR="00746486"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 Крым многонационален, г</w:t>
      </w:r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остеприимный, дружелюбный. Здесь живут многие национальности и приглашаются родители </w:t>
      </w:r>
      <w:r w:rsidR="0093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старшей, </w:t>
      </w:r>
      <w:r w:rsidR="000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и 2 младшей группы и 1 младшей группы для участия в </w:t>
      </w:r>
      <w:r w:rsidR="009367B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«Танцевальном марафоне народных танцев»</w:t>
      </w:r>
    </w:p>
    <w:p w:rsidR="009367B3" w:rsidRPr="00746486" w:rsidRDefault="009367B3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 народный украинский танец – игра «</w:t>
      </w:r>
      <w:proofErr w:type="spellStart"/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Подоляночка</w:t>
      </w:r>
      <w:proofErr w:type="spellEnd"/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367B3" w:rsidRPr="00746486" w:rsidRDefault="009367B3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 средняя группа крымские-татары – татарский танец</w:t>
      </w:r>
    </w:p>
    <w:p w:rsidR="009367B3" w:rsidRPr="00746486" w:rsidRDefault="009367B3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 младшая группа – русский танец в кокошниках</w:t>
      </w:r>
    </w:p>
    <w:p w:rsidR="009367B3" w:rsidRPr="00746486" w:rsidRDefault="009367B3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- 1 младшая г</w:t>
      </w:r>
      <w:r w:rsidR="00746486"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уппа </w:t>
      </w:r>
      <w:r w:rsidR="00746486" w:rsidRPr="0074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евреи или цыгане – «Семь-сорок» или «Цыганочка».</w:t>
      </w:r>
    </w:p>
    <w:p w:rsidR="00746486" w:rsidRDefault="00D9593F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Крыму проживает очень дружный и гостеприимный народ со своей богатой историей, традициями и обычаями – крымские татары.</w:t>
      </w:r>
    </w:p>
    <w:p w:rsidR="00746486" w:rsidRDefault="00746486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номер воспитанников средней и старшей группы песня</w:t>
      </w:r>
    </w:p>
    <w:p w:rsidR="00746486" w:rsidRPr="00E327B0" w:rsidRDefault="00746486" w:rsidP="003B23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proofErr w:type="gramStart"/>
      <w:r w:rsidRP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Папийим</w:t>
      </w:r>
      <w:proofErr w:type="spellEnd"/>
      <w:r w:rsidRP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End"/>
      <w:r w:rsidRPr="00E32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Моя уточка) на крымско-татарском языке.</w:t>
      </w:r>
    </w:p>
    <w:p w:rsidR="00395097" w:rsidRDefault="00395097" w:rsidP="003B2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86" w:rsidRPr="00E327B0" w:rsidRDefault="00E327B0" w:rsidP="003B2349">
      <w:pPr>
        <w:spacing w:after="0" w:line="240" w:lineRule="auto"/>
        <w:rPr>
          <w:rFonts w:ascii="Times New Roman" w:eastAsia="Times New Roman" w:hAnsi="Times New Roman" w:cs="Times New Roman"/>
          <w:b/>
          <w:color w:val="EA3486"/>
          <w:sz w:val="28"/>
          <w:szCs w:val="28"/>
          <w:lang w:eastAsia="ru-RU"/>
        </w:rPr>
      </w:pPr>
      <w:r w:rsidRPr="00E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E3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детства нужно воспитывать любовь и уважение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своей семье, народу, Родине. Формировать чувство уважения к пожилым людям и защитникам нашей страны. О будущих защитниках наш следующий номер. </w:t>
      </w:r>
      <w:r w:rsidRPr="00E327B0">
        <w:rPr>
          <w:rFonts w:ascii="Times New Roman" w:eastAsia="Times New Roman" w:hAnsi="Times New Roman" w:cs="Times New Roman"/>
          <w:b/>
          <w:color w:val="EA3486"/>
          <w:sz w:val="28"/>
          <w:szCs w:val="28"/>
          <w:lang w:eastAsia="ru-RU"/>
        </w:rPr>
        <w:t>Песня «Мы будем солдатами» - старшая группа.</w:t>
      </w:r>
    </w:p>
    <w:p w:rsidR="00E327B0" w:rsidRDefault="00E327B0" w:rsidP="003B2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7B0" w:rsidRDefault="00E327B0" w:rsidP="003B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E3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гласит, «Воспитывай ребенка, пока он лежит в коляске», Ребенок 2-3 лет уже полноправный житель, гражданин нашей большой страны. Встречаем наших малышей.</w:t>
      </w:r>
    </w:p>
    <w:p w:rsidR="00537248" w:rsidRPr="00537248" w:rsidRDefault="00537248" w:rsidP="003B234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372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Родители и дети 1 младшей группы играют в игру «Я тебя, люблю».</w:t>
      </w:r>
    </w:p>
    <w:p w:rsidR="00E327B0" w:rsidRDefault="00E327B0" w:rsidP="007464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16BF" w:rsidRPr="00395097" w:rsidRDefault="009716BF" w:rsidP="0074648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Педагог 1</w:t>
      </w:r>
      <w:r w:rsid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Н.Ю.</w:t>
      </w: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«Сегодня, когда так много наций в мире,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плечом стоим сейчас друг к другу,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играться жизнями, как в тире,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замечая в чьём – то сердце вьюгу.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разные, конечно, все снаружи,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наших жилах кровь одна течет,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самые холодные вновь стужи,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кожи будет уж не в счет»</w:t>
      </w:r>
    </w:p>
    <w:p w:rsidR="00395097" w:rsidRDefault="00395097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16BF" w:rsidRPr="00395097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Педагог 2</w:t>
      </w:r>
      <w:r w:rsid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Ю.М.</w:t>
      </w: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нас, у всех одни и те же чувства,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одинаково стучит,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душе должно быть все-таки не пусто,</w:t>
      </w:r>
    </w:p>
    <w:p w:rsidR="009716BF" w:rsidRPr="00746486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 помощи </w:t>
      </w:r>
      <w:r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 другой кричит</w:t>
      </w: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разные у нас традиции и вера,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это ведь на главное для нас.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создаться в мире счастья сфера.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лице улыбка родилась»</w:t>
      </w:r>
    </w:p>
    <w:p w:rsidR="00395097" w:rsidRPr="00395097" w:rsidRDefault="00395097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16BF" w:rsidRPr="00395097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Педагог 3</w:t>
      </w:r>
      <w:r w:rsid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Ш.Є.</w:t>
      </w:r>
      <w:r w:rsidRPr="003950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395097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призываем всех </w:t>
      </w:r>
      <w:r w:rsidR="000257B4"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объединиться</w:t>
      </w: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одной семьёй.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жизни главные для каждого ответы,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Найдём, покончив с нравственной войной!»</w:t>
      </w:r>
    </w:p>
    <w:p w:rsidR="00E327B0" w:rsidRDefault="00E327B0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16BF" w:rsidRPr="00E327B0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7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E32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16BF" w:rsidRPr="00746486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здорово, когда </w:t>
      </w:r>
      <w:r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Семьей единою живет —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голосует,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же бастует,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футбол болеет,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гриппом заболеет,</w:t>
      </w:r>
    </w:p>
    <w:p w:rsidR="009716BF" w:rsidRPr="00746486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празднует </w:t>
      </w:r>
      <w:r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 праздник Новый год,</w:t>
      </w:r>
    </w:p>
    <w:p w:rsidR="009716BF" w:rsidRPr="00746486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здорово, когда </w:t>
      </w:r>
      <w:r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Семьей единою живет,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такие двери никогда</w:t>
      </w:r>
    </w:p>
    <w:p w:rsidR="009716BF" w:rsidRPr="00746486" w:rsidRDefault="009716BF" w:rsidP="0074648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постучится зло, беда!»</w:t>
      </w:r>
    </w:p>
    <w:p w:rsidR="00537248" w:rsidRDefault="00537248" w:rsidP="0074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86" w:rsidRPr="00746486" w:rsidRDefault="00537248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486"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подходит к завершению и хочется сказать такие слова: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Греки, русские, армяне, крымчаки и караимы-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другое имя: нас еще зовут «</w:t>
      </w:r>
      <w:proofErr w:type="spellStart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крымчане</w:t>
      </w:r>
      <w:proofErr w:type="spellEnd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 евреи</w:t>
      </w:r>
      <w:proofErr w:type="gramEnd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немцы, крымские татары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Ассирийцы и болгары, становитесь в круг скорее!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Хайтарма</w:t>
      </w:r>
      <w:proofErr w:type="spellEnd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гопак и </w:t>
      </w:r>
      <w:proofErr w:type="spellStart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фрейлахс</w:t>
      </w:r>
      <w:proofErr w:type="spellEnd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сырба</w:t>
      </w:r>
      <w:proofErr w:type="spellEnd"/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барыня, сиртаки-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лютики и маки, так полянка загорелась.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саду, не в огороде-мы в семье, в своем народе.</w:t>
      </w:r>
    </w:p>
    <w:p w:rsidR="00746486" w:rsidRPr="00746486" w:rsidRDefault="00746486" w:rsidP="0074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руку, мой ровесник, станем рядом в хороводе!</w:t>
      </w:r>
    </w:p>
    <w:p w:rsidR="00395097" w:rsidRDefault="00395097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BF" w:rsidRPr="00746486" w:rsidRDefault="009716BF" w:rsidP="00746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7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32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Приглашаем всех на </w:t>
      </w:r>
      <w:r w:rsidR="00746486"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«Дружбы – </w:t>
      </w:r>
      <w:proofErr w:type="spellStart"/>
      <w:r w:rsidR="00746486"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Лавата</w:t>
      </w:r>
      <w:proofErr w:type="spellEnd"/>
      <w:r w:rsidR="00746486" w:rsidRPr="00746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D134C" w:rsidRPr="00746486" w:rsidRDefault="001D134C" w:rsidP="0074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34C" w:rsidRPr="00746486" w:rsidSect="006A32D1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1106"/>
    <w:multiLevelType w:val="multilevel"/>
    <w:tmpl w:val="6D2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91181"/>
    <w:multiLevelType w:val="hybridMultilevel"/>
    <w:tmpl w:val="6518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2B354D"/>
    <w:multiLevelType w:val="hybridMultilevel"/>
    <w:tmpl w:val="FCA84B14"/>
    <w:lvl w:ilvl="0" w:tplc="8AFE9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BF"/>
    <w:rsid w:val="000257B4"/>
    <w:rsid w:val="00066BA9"/>
    <w:rsid w:val="00070DDC"/>
    <w:rsid w:val="00083EA9"/>
    <w:rsid w:val="001D134C"/>
    <w:rsid w:val="003373C8"/>
    <w:rsid w:val="00395097"/>
    <w:rsid w:val="003B2349"/>
    <w:rsid w:val="00537248"/>
    <w:rsid w:val="00563F35"/>
    <w:rsid w:val="006A0BBE"/>
    <w:rsid w:val="006A32D1"/>
    <w:rsid w:val="00703790"/>
    <w:rsid w:val="00746486"/>
    <w:rsid w:val="007863D4"/>
    <w:rsid w:val="0087137B"/>
    <w:rsid w:val="009367B3"/>
    <w:rsid w:val="009643F3"/>
    <w:rsid w:val="009716BF"/>
    <w:rsid w:val="00C238BA"/>
    <w:rsid w:val="00C4193E"/>
    <w:rsid w:val="00C42DF7"/>
    <w:rsid w:val="00C85688"/>
    <w:rsid w:val="00C96859"/>
    <w:rsid w:val="00CB6069"/>
    <w:rsid w:val="00D024CA"/>
    <w:rsid w:val="00D60E67"/>
    <w:rsid w:val="00D9593F"/>
    <w:rsid w:val="00E327B0"/>
    <w:rsid w:val="00FA2586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EE9347-C884-419C-A82E-07AF8977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MBDOU VISHENKA</cp:lastModifiedBy>
  <cp:revision>11</cp:revision>
  <cp:lastPrinted>2018-02-22T10:38:00Z</cp:lastPrinted>
  <dcterms:created xsi:type="dcterms:W3CDTF">2018-02-20T08:02:00Z</dcterms:created>
  <dcterms:modified xsi:type="dcterms:W3CDTF">2018-02-22T10:38:00Z</dcterms:modified>
</cp:coreProperties>
</file>